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C724"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湖北省就业人员登记表</w:t>
      </w:r>
    </w:p>
    <w:p w14:paraId="3486C354">
      <w:pPr>
        <w:jc w:val="center"/>
        <w:rPr>
          <w:rFonts w:ascii="仿宋_GB2312"/>
          <w:szCs w:val="21"/>
        </w:rPr>
      </w:pPr>
      <w:r>
        <w:rPr>
          <w:rFonts w:hint="eastAsia" w:ascii="仿宋_GB2312"/>
          <w:szCs w:val="21"/>
        </w:rPr>
        <w:t xml:space="preserve">                                       </w:t>
      </w:r>
    </w:p>
    <w:p w14:paraId="1C3B93EA">
      <w:pPr>
        <w:jc w:val="center"/>
        <w:rPr>
          <w:rFonts w:ascii="仿宋_GB2312"/>
          <w:szCs w:val="21"/>
        </w:rPr>
      </w:pPr>
      <w:r>
        <w:rPr>
          <w:rFonts w:hint="eastAsia" w:ascii="仿宋_GB2312"/>
          <w:szCs w:val="21"/>
        </w:rPr>
        <w:t xml:space="preserve">                                                          填表时间：  年  月  日</w:t>
      </w:r>
    </w:p>
    <w:tbl>
      <w:tblPr>
        <w:tblStyle w:val="4"/>
        <w:tblpPr w:leftFromText="180" w:rightFromText="180" w:vertAnchor="text" w:horzAnchor="page" w:tblpX="1836" w:tblpY="200"/>
        <w:tblOverlap w:val="never"/>
        <w:tblW w:w="85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8"/>
        <w:gridCol w:w="644"/>
        <w:gridCol w:w="775"/>
        <w:gridCol w:w="770"/>
        <w:gridCol w:w="746"/>
        <w:gridCol w:w="212"/>
        <w:gridCol w:w="848"/>
        <w:gridCol w:w="937"/>
        <w:gridCol w:w="1575"/>
      </w:tblGrid>
      <w:tr w14:paraId="1CA18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5E7F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9A4F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36E7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D04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7D15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95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8C21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6A43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E044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3B403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片</w:t>
            </w:r>
          </w:p>
          <w:p w14:paraId="4B9FC87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（2寸）</w:t>
            </w:r>
          </w:p>
          <w:p w14:paraId="44B7876F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254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5B20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03C5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31F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7289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265B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户籍性质</w:t>
            </w:r>
          </w:p>
        </w:tc>
        <w:tc>
          <w:tcPr>
            <w:tcW w:w="274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F03A7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□本地城镇 □外地城镇</w:t>
            </w:r>
          </w:p>
          <w:p w14:paraId="6AFC5083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□本地农村 □外地农村</w:t>
            </w:r>
          </w:p>
          <w:p w14:paraId="4A6725EE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□居民户   □台港澳人员</w:t>
            </w: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6ADC990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E370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1205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毕业学校及专业</w:t>
            </w:r>
          </w:p>
        </w:tc>
        <w:tc>
          <w:tcPr>
            <w:tcW w:w="2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ED2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127A3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38F6A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A44D9E5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37C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A448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73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5CDBF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124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66B6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D63B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B106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A45B89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3489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864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常住地址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9F6C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9EA6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国家职业资格</w:t>
            </w:r>
          </w:p>
          <w:p w14:paraId="688325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3B6A15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71A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F12C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就业单位名称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78D9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1583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岗位（工种）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CF8958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4DCC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1B1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就业类型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9FAA9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□自主就业    □个体经营</w:t>
            </w:r>
          </w:p>
          <w:p w14:paraId="1A4FBE4E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□灵活就业    □其他自主就业</w:t>
            </w:r>
          </w:p>
        </w:tc>
        <w:tc>
          <w:tcPr>
            <w:tcW w:w="1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5D09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就业时间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FDD3F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EA5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CD8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  <w:p w14:paraId="0A8241E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</w:t>
            </w:r>
          </w:p>
          <w:p w14:paraId="6A3DBE9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</w:t>
            </w:r>
          </w:p>
        </w:tc>
        <w:tc>
          <w:tcPr>
            <w:tcW w:w="73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6216C5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本人承诺填报的以上内容均真实、准确、有效，如与实际情况不一致，本人愿意承担相应责任，同时纳入人社信用记录。</w:t>
            </w:r>
          </w:p>
          <w:p w14:paraId="75F11651">
            <w:pPr>
              <w:spacing w:line="240" w:lineRule="exact"/>
              <w:ind w:firstLine="3150" w:firstLineChars="15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C6587E7">
            <w:pPr>
              <w:spacing w:line="240" w:lineRule="exact"/>
              <w:ind w:firstLine="4200" w:firstLineChars="20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承诺人签字：              </w:t>
            </w:r>
          </w:p>
          <w:p w14:paraId="4079F6F3">
            <w:pPr>
              <w:spacing w:line="240" w:lineRule="exact"/>
              <w:ind w:firstLine="5040" w:firstLineChars="24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 w14:paraId="358B3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8505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FAB7A3">
            <w:pPr>
              <w:spacing w:line="240" w:lineRule="exact"/>
              <w:rPr>
                <w:rFonts w:ascii="仿宋_GB2312" w:hAnsi="仿宋_GB2312" w:eastAsia="仿宋_GB2312" w:cs="仿宋_GB2312"/>
                <w:spacing w:val="-20"/>
                <w:szCs w:val="21"/>
              </w:rPr>
            </w:pPr>
          </w:p>
          <w:p w14:paraId="533CB001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29744B84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3CAAE00F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 区（村）经 办 人 签 字（盖章）：</w:t>
            </w:r>
          </w:p>
          <w:p w14:paraId="5DAB3C3F">
            <w:pPr>
              <w:widowControl/>
              <w:spacing w:line="560" w:lineRule="exact"/>
              <w:ind w:firstLine="420" w:firstLineChars="20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3489202D">
            <w:pPr>
              <w:widowControl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街 道（乡 镇）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经办人签字（盖章）：</w:t>
            </w:r>
          </w:p>
          <w:p w14:paraId="3E737C85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</w:t>
            </w:r>
          </w:p>
          <w:p w14:paraId="35DF45FE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4CD2ADFD">
            <w:pPr>
              <w:spacing w:line="240" w:lineRule="exact"/>
              <w:ind w:firstLine="5280" w:firstLineChars="24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市公共就业和人才服务中心</w:t>
            </w:r>
          </w:p>
          <w:p w14:paraId="66708A5A">
            <w:pPr>
              <w:spacing w:line="240" w:lineRule="exact"/>
              <w:ind w:firstLine="5880" w:firstLineChars="28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2158534">
            <w:pPr>
              <w:spacing w:line="240" w:lineRule="exact"/>
              <w:ind w:firstLine="6090" w:firstLineChars="29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盖 章 ）</w:t>
            </w:r>
          </w:p>
          <w:p w14:paraId="0046F328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</w:t>
            </w:r>
          </w:p>
          <w:p w14:paraId="1EE21AB3">
            <w:pPr>
              <w:spacing w:line="240" w:lineRule="exact"/>
              <w:ind w:firstLine="6090" w:firstLineChars="29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 日</w:t>
            </w:r>
          </w:p>
        </w:tc>
      </w:tr>
    </w:tbl>
    <w:p w14:paraId="31C129AE">
      <w:pPr>
        <w:tabs>
          <w:tab w:val="left" w:pos="3670"/>
        </w:tabs>
        <w:spacing w:line="560" w:lineRule="exact"/>
        <w:rPr>
          <w:rFonts w:ascii="仿宋_GB2312" w:hAnsi="仿宋_GB2312" w:eastAsia="仿宋_GB2312" w:cs="仿宋_GB2312"/>
          <w:szCs w:val="21"/>
        </w:rPr>
      </w:pPr>
    </w:p>
    <w:p w14:paraId="6FD61CE4"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湖北省就业困难人员认定表</w:t>
      </w:r>
    </w:p>
    <w:p w14:paraId="5DE075C8">
      <w:pPr>
        <w:jc w:val="center"/>
        <w:rPr>
          <w:rFonts w:ascii="仿宋_GB2312" w:hAnsi="Calibri" w:cs="方正小标宋简体"/>
          <w:sz w:val="20"/>
          <w:szCs w:val="20"/>
        </w:rPr>
      </w:pPr>
      <w:r>
        <w:rPr>
          <w:rFonts w:hint="eastAsia" w:ascii="方正小标宋简体" w:hAnsi="Calibri" w:eastAsia="方正小标宋简体" w:cs="方正小标宋简体"/>
          <w:sz w:val="20"/>
          <w:szCs w:val="20"/>
        </w:rPr>
        <w:t xml:space="preserve">                                      </w:t>
      </w:r>
      <w:r>
        <w:rPr>
          <w:rFonts w:hint="eastAsia" w:ascii="仿宋_GB2312" w:hAnsi="Calibri" w:cs="方正小标宋简体"/>
          <w:sz w:val="20"/>
          <w:szCs w:val="20"/>
        </w:rPr>
        <w:t xml:space="preserve">     </w:t>
      </w:r>
    </w:p>
    <w:p w14:paraId="09CB59ED">
      <w:pPr>
        <w:jc w:val="right"/>
        <w:rPr>
          <w:rFonts w:ascii="仿宋_GB2312" w:hAnsi="Calibri"/>
          <w:sz w:val="20"/>
          <w:szCs w:val="20"/>
        </w:rPr>
      </w:pPr>
      <w:r>
        <w:rPr>
          <w:rFonts w:hint="eastAsia" w:ascii="仿宋_GB2312" w:hAnsi="Calibri" w:cs="方正小标宋简体"/>
          <w:sz w:val="20"/>
          <w:szCs w:val="20"/>
        </w:rPr>
        <w:t>填表时间：     年    月    日</w:t>
      </w:r>
    </w:p>
    <w:tbl>
      <w:tblPr>
        <w:tblStyle w:val="4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75"/>
        <w:gridCol w:w="1134"/>
        <w:gridCol w:w="850"/>
        <w:gridCol w:w="709"/>
        <w:gridCol w:w="1712"/>
        <w:gridCol w:w="813"/>
        <w:gridCol w:w="1218"/>
      </w:tblGrid>
      <w:tr w14:paraId="23B3F7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DF97F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CA640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6182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AE15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E355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户籍</w:t>
            </w:r>
          </w:p>
          <w:p w14:paraId="36FCFF8C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性质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9FE39"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□本地城镇 □外地城镇</w:t>
            </w:r>
          </w:p>
          <w:p w14:paraId="5D1D51ED"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□本地农村 □外地农村</w:t>
            </w:r>
          </w:p>
          <w:p w14:paraId="76099CE2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szCs w:val="21"/>
              </w:rPr>
              <w:t>□居民户□台港澳人员</w:t>
            </w:r>
          </w:p>
        </w:tc>
        <w:tc>
          <w:tcPr>
            <w:tcW w:w="121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8995890">
            <w:pPr>
              <w:tabs>
                <w:tab w:val="left" w:pos="551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  <w:p w14:paraId="729D1F21">
            <w:pPr>
              <w:tabs>
                <w:tab w:val="left" w:pos="551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寸）</w:t>
            </w:r>
          </w:p>
        </w:tc>
      </w:tr>
      <w:tr w14:paraId="7C1F3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7053D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850A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56A04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BAF76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2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771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556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38E22">
            <w:pPr>
              <w:widowControl/>
              <w:jc w:val="left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2EC092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49C6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401AC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8105F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2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DD6A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556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8D241">
            <w:pPr>
              <w:widowControl/>
              <w:jc w:val="left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A7A6AC2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E525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1389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户籍地址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C64B7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3FE3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6E2FC42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55CE6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821AA9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困难人员类别</w:t>
            </w:r>
          </w:p>
        </w:tc>
        <w:tc>
          <w:tcPr>
            <w:tcW w:w="73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CA0F0D9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</w:p>
          <w:p w14:paraId="7D70D3EC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□女性年满四十周岁或者男性年满五十周岁的失业人员</w:t>
            </w:r>
          </w:p>
          <w:p w14:paraId="2E737085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□连续失业一年以上人员</w:t>
            </w:r>
          </w:p>
          <w:p w14:paraId="46DA4F8F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□失地农民</w:t>
            </w:r>
          </w:p>
          <w:p w14:paraId="1233C567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□城镇零就业家庭成员或者享受城镇居民最低生活保障的人员</w:t>
            </w:r>
          </w:p>
          <w:p w14:paraId="365AFE98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□农村零转移就业贫困家庭成员</w:t>
            </w:r>
          </w:p>
          <w:p w14:paraId="5955CBA9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□毕业一年以上未就业的高校毕业生</w:t>
            </w:r>
          </w:p>
          <w:p w14:paraId="0AD3423E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□残疾人</w:t>
            </w:r>
          </w:p>
          <w:p w14:paraId="680039F8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□各级社会福利机构供养的成年孤儿和社会成年孤儿</w:t>
            </w:r>
          </w:p>
          <w:p w14:paraId="598F453A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□建档立卡贫困人员</w:t>
            </w:r>
          </w:p>
          <w:p w14:paraId="7CCEABA0">
            <w:pPr>
              <w:spacing w:line="24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□县级以上人民政府规定的其他人员</w:t>
            </w:r>
          </w:p>
        </w:tc>
      </w:tr>
      <w:tr w14:paraId="57EF6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D040494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个人申请承诺</w:t>
            </w:r>
          </w:p>
        </w:tc>
        <w:tc>
          <w:tcPr>
            <w:tcW w:w="73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73EEFF55">
            <w:pPr>
              <w:spacing w:line="240" w:lineRule="exact"/>
              <w:ind w:firstLine="420" w:firstLineChars="200"/>
              <w:rPr>
                <w:rFonts w:ascii="仿宋_GB2312"/>
                <w:kern w:val="0"/>
                <w:szCs w:val="21"/>
              </w:rPr>
            </w:pPr>
          </w:p>
          <w:p w14:paraId="2B26F9CB">
            <w:pPr>
              <w:spacing w:line="240" w:lineRule="exact"/>
              <w:ind w:firstLine="420" w:firstLineChars="200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本人承诺：进行困难认定当月无企业缴纳职工社保（含工伤保险）且未注册工商营业执照（包括股东），如承诺事项与事实不符，本人自愿承担由此虚假信息产生的相应法律责任！</w:t>
            </w:r>
          </w:p>
          <w:p w14:paraId="6022B153">
            <w:pPr>
              <w:spacing w:line="240" w:lineRule="exact"/>
              <w:ind w:firstLine="4200" w:firstLineChars="2000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 xml:space="preserve"> 承诺人签字：</w:t>
            </w:r>
          </w:p>
          <w:p w14:paraId="18C096CC">
            <w:pPr>
              <w:spacing w:line="24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14:paraId="40D8E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D588CF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附件清单</w:t>
            </w:r>
          </w:p>
        </w:tc>
        <w:tc>
          <w:tcPr>
            <w:tcW w:w="73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63400C68">
            <w:pPr>
              <w:spacing w:line="240" w:lineRule="exact"/>
              <w:rPr>
                <w:kern w:val="0"/>
                <w:szCs w:val="21"/>
              </w:rPr>
            </w:pPr>
          </w:p>
          <w:p w14:paraId="74F25B20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□城镇零就业家庭成员社区证明</w:t>
            </w:r>
          </w:p>
          <w:p w14:paraId="3BE26D73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□被征地安置补偿协议书、村证明或农村土地承包经营权证</w:t>
            </w:r>
          </w:p>
          <w:p w14:paraId="12B9B034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□社会福利院及当地民政部门出具的证明</w:t>
            </w:r>
          </w:p>
          <w:p w14:paraId="743F5BF5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□低保证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□残疾人证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□扶贫手册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□高校毕业证</w:t>
            </w:r>
          </w:p>
        </w:tc>
      </w:tr>
      <w:tr w14:paraId="19841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22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5A89D">
            <w:pPr>
              <w:spacing w:line="240" w:lineRule="exact"/>
              <w:rPr>
                <w:kern w:val="0"/>
                <w:szCs w:val="21"/>
              </w:rPr>
            </w:pPr>
          </w:p>
          <w:p w14:paraId="552F3A1B">
            <w:pPr>
              <w:spacing w:line="240" w:lineRule="exact"/>
              <w:rPr>
                <w:kern w:val="0"/>
                <w:szCs w:val="21"/>
              </w:rPr>
            </w:pPr>
          </w:p>
          <w:p w14:paraId="65B5533A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社区（村）经办人签字：</w:t>
            </w:r>
          </w:p>
          <w:p w14:paraId="25BE00C8">
            <w:pPr>
              <w:spacing w:line="240" w:lineRule="exact"/>
              <w:rPr>
                <w:kern w:val="0"/>
                <w:szCs w:val="21"/>
              </w:rPr>
            </w:pPr>
          </w:p>
          <w:p w14:paraId="0FEF41F7">
            <w:pPr>
              <w:spacing w:line="240" w:lineRule="exact"/>
              <w:rPr>
                <w:kern w:val="0"/>
                <w:szCs w:val="21"/>
              </w:rPr>
            </w:pPr>
          </w:p>
          <w:p w14:paraId="35E41309">
            <w:pPr>
              <w:spacing w:line="240" w:lineRule="exact"/>
              <w:rPr>
                <w:kern w:val="0"/>
                <w:szCs w:val="21"/>
              </w:rPr>
            </w:pPr>
          </w:p>
          <w:p w14:paraId="3C5DA09D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街道（乡镇）负责人签字：</w:t>
            </w:r>
          </w:p>
          <w:p w14:paraId="6134A6C6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  <w:p w14:paraId="4FB50A07"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5A6264E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市公共就业和人才服务中心</w:t>
            </w:r>
          </w:p>
          <w:p w14:paraId="1882CF4D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</w:t>
            </w:r>
          </w:p>
          <w:p w14:paraId="20182F2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kern w:val="0"/>
                <w:szCs w:val="21"/>
              </w:rPr>
              <w:t>（盖章）</w:t>
            </w:r>
          </w:p>
          <w:p w14:paraId="316E6EAE">
            <w:pPr>
              <w:spacing w:line="240" w:lineRule="exact"/>
              <w:jc w:val="right"/>
              <w:rPr>
                <w:kern w:val="0"/>
                <w:szCs w:val="21"/>
              </w:rPr>
            </w:pPr>
          </w:p>
          <w:p w14:paraId="0F2CBA62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14:paraId="726E245D">
      <w:pPr>
        <w:spacing w:line="240" w:lineRule="exact"/>
        <w:rPr>
          <w:rFonts w:ascii="仿宋_GB2312" w:hAnsi="Calibri" w:cs="宋体"/>
          <w:kern w:val="0"/>
          <w:sz w:val="20"/>
          <w:szCs w:val="20"/>
        </w:rPr>
      </w:pPr>
    </w:p>
    <w:p w14:paraId="5805CCAE">
      <w:pPr>
        <w:spacing w:line="24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Calibri" w:cs="宋体"/>
          <w:kern w:val="0"/>
          <w:sz w:val="20"/>
          <w:szCs w:val="20"/>
        </w:rPr>
        <w:t>注：各地可结合实际，提供符合条件人员的有效证明（复印件或原件扫描件均可），部门间可协查的无需提供。</w:t>
      </w:r>
    </w:p>
    <w:tbl>
      <w:tblPr>
        <w:tblStyle w:val="4"/>
        <w:tblpPr w:leftFromText="180" w:rightFromText="180" w:vertAnchor="text" w:horzAnchor="page" w:tblpX="1515" w:tblpY="-11870"/>
        <w:tblOverlap w:val="never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71"/>
        <w:gridCol w:w="2781"/>
        <w:gridCol w:w="593"/>
        <w:gridCol w:w="1277"/>
        <w:gridCol w:w="2493"/>
      </w:tblGrid>
      <w:tr w14:paraId="42E8F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58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339FF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bookmarkStart w:id="0" w:name="_GoBack"/>
          </w:p>
          <w:p w14:paraId="08282A88"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2737500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宜都市就业困难人员灵活就业社会保险补贴申请表</w:t>
            </w:r>
          </w:p>
        </w:tc>
      </w:tr>
      <w:tr w14:paraId="6973D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C1A5F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97054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CC06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88090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9173E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</w:rPr>
              <w:t>申请时间：</w:t>
            </w:r>
            <w:r>
              <w:rPr>
                <w:rStyle w:val="13"/>
              </w:rPr>
              <w:t xml:space="preserve">       </w:t>
            </w:r>
            <w:r>
              <w:rPr>
                <w:rStyle w:val="10"/>
                <w:rFonts w:hint="default"/>
              </w:rPr>
              <w:t>年</w:t>
            </w:r>
            <w:r>
              <w:rPr>
                <w:rStyle w:val="13"/>
              </w:rPr>
              <w:t xml:space="preserve">      </w:t>
            </w:r>
            <w:r>
              <w:rPr>
                <w:rStyle w:val="10"/>
                <w:rFonts w:hint="default"/>
              </w:rPr>
              <w:t>月</w:t>
            </w:r>
            <w:r>
              <w:rPr>
                <w:rStyle w:val="13"/>
              </w:rPr>
              <w:t xml:space="preserve">      </w:t>
            </w:r>
            <w:r>
              <w:rPr>
                <w:rStyle w:val="10"/>
                <w:rFonts w:hint="default"/>
              </w:rPr>
              <w:t>日</w:t>
            </w:r>
          </w:p>
        </w:tc>
      </w:tr>
      <w:tr w14:paraId="33CC8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E962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hAnsi="宋体"/>
              </w:rPr>
              <w:t>姓    名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6FC74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6E41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hAnsi="宋体"/>
              </w:rPr>
              <w:t>性</w:t>
            </w:r>
            <w:r>
              <w:rPr>
                <w:rStyle w:val="13"/>
                <w:rFonts w:eastAsia="仿宋_GB2312"/>
              </w:rPr>
              <w:t xml:space="preserve">    </w:t>
            </w:r>
            <w:r>
              <w:rPr>
                <w:rStyle w:val="11"/>
                <w:rFonts w:hint="default" w:hAnsi="宋体"/>
              </w:rPr>
              <w:t>别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F8B5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</w:tr>
      <w:tr w14:paraId="0F1CB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99F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54463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0A0ED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hint="default" w:hAnsi="宋体"/>
              </w:rPr>
            </w:pPr>
            <w:r>
              <w:rPr>
                <w:rStyle w:val="11"/>
                <w:rFonts w:hint="default" w:hAnsi="宋体"/>
              </w:rPr>
              <w:t>年    龄</w:t>
            </w:r>
          </w:p>
        </w:tc>
        <w:tc>
          <w:tcPr>
            <w:tcW w:w="2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4E16F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hint="default" w:hAnsi="宋体"/>
              </w:rPr>
            </w:pPr>
          </w:p>
        </w:tc>
      </w:tr>
      <w:tr w14:paraId="3906A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D7B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就业创业证号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DCE4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E8AF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E9E82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</w:tr>
      <w:tr w14:paraId="362AB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D7A0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E9E17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</w:t>
            </w:r>
            <w:r>
              <w:rPr>
                <w:rStyle w:val="11"/>
                <w:rFonts w:hint="default"/>
              </w:rPr>
              <w:t>镇（街道）</w:t>
            </w:r>
            <w:r>
              <w:rPr>
                <w:rStyle w:val="13"/>
              </w:rPr>
              <w:t xml:space="preserve">        </w:t>
            </w:r>
            <w:r>
              <w:rPr>
                <w:rStyle w:val="11"/>
                <w:rFonts w:hint="default"/>
              </w:rPr>
              <w:t>社区居委会（村）</w:t>
            </w:r>
            <w:r>
              <w:rPr>
                <w:rStyle w:val="13"/>
              </w:rPr>
              <w:t xml:space="preserve">       </w:t>
            </w:r>
            <w:r>
              <w:rPr>
                <w:rStyle w:val="11"/>
                <w:rFonts w:hint="default"/>
              </w:rPr>
              <w:t>门牌号码</w:t>
            </w:r>
          </w:p>
        </w:tc>
      </w:tr>
      <w:tr w14:paraId="50DAE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7771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常住地址</w:t>
            </w:r>
          </w:p>
        </w:tc>
        <w:tc>
          <w:tcPr>
            <w:tcW w:w="7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89273">
            <w:pPr>
              <w:widowControl/>
              <w:spacing w:line="560" w:lineRule="exac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     </w:t>
            </w:r>
            <w:r>
              <w:rPr>
                <w:rStyle w:val="11"/>
                <w:rFonts w:hint="default"/>
              </w:rPr>
              <w:t>镇（街道）</w:t>
            </w:r>
            <w:r>
              <w:rPr>
                <w:rStyle w:val="13"/>
              </w:rPr>
              <w:t xml:space="preserve">         </w:t>
            </w:r>
            <w:r>
              <w:rPr>
                <w:rStyle w:val="11"/>
                <w:rFonts w:hint="default"/>
              </w:rPr>
              <w:t>社区居委会（村）</w:t>
            </w:r>
            <w:r>
              <w:rPr>
                <w:rStyle w:val="13"/>
              </w:rPr>
              <w:t xml:space="preserve">         </w:t>
            </w:r>
            <w:r>
              <w:rPr>
                <w:rStyle w:val="11"/>
                <w:rFonts w:hint="default"/>
              </w:rPr>
              <w:t>门牌号码</w:t>
            </w:r>
          </w:p>
        </w:tc>
      </w:tr>
      <w:tr w14:paraId="53044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7A0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06307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3287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个人银行账号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3245A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</w:tr>
      <w:tr w14:paraId="343C5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EDCD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养老保险缴费时间段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4C98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0726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已享受补贴月数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5BEF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</w:tr>
      <w:tr w14:paraId="7592A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339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灵活就业单位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46C7D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24F7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灵活就业起止时间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A1897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</w:tr>
      <w:tr w14:paraId="4FB0F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9EC6C">
            <w:pPr>
              <w:widowControl/>
              <w:spacing w:line="560" w:lineRule="exact"/>
              <w:ind w:firstLine="44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我严格遵守法律法规和规章政策，已知晓领取灵活就业人员社会保险补贴的有关规定，对所提交的材料真实性完全负责，接受并配合相关机构的审计、检查、评估等；如有伪造证明材料、瞒报谎报、虚报申领等违规领取的，将退回资金，并承担相应的法律责任。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本人签名：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年    月    日</w:t>
            </w:r>
          </w:p>
        </w:tc>
      </w:tr>
      <w:tr w14:paraId="2818B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21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707F8"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</w:t>
            </w:r>
            <w:r>
              <w:rPr>
                <w:rStyle w:val="11"/>
                <w:rFonts w:hint="default"/>
              </w:rPr>
              <w:t>社区（村）初审意见：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315E9"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 xml:space="preserve"> </w:t>
            </w:r>
            <w:r>
              <w:rPr>
                <w:rStyle w:val="9"/>
                <w:rFonts w:hint="default"/>
              </w:rPr>
              <w:t>镇</w:t>
            </w:r>
            <w:r>
              <w:rPr>
                <w:rStyle w:val="12"/>
              </w:rPr>
              <w:t>(</w:t>
            </w:r>
            <w:r>
              <w:rPr>
                <w:rStyle w:val="9"/>
                <w:rFonts w:hint="default"/>
              </w:rPr>
              <w:t>街道）人社服务中心复审意见：</w:t>
            </w:r>
          </w:p>
        </w:tc>
      </w:tr>
      <w:tr w14:paraId="44CB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21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6E795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36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7E546"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09DB5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44FCA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CFB34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D112C"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   </w:t>
            </w:r>
            <w:r>
              <w:rPr>
                <w:rStyle w:val="11"/>
                <w:rFonts w:hint="default"/>
              </w:rPr>
              <w:t>（盖章）</w:t>
            </w: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09FA0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5DFF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55316"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  </w:t>
            </w:r>
            <w:r>
              <w:rPr>
                <w:rStyle w:val="11"/>
                <w:rFonts w:hint="default"/>
              </w:rPr>
              <w:t>（签字或盖章）</w:t>
            </w:r>
          </w:p>
        </w:tc>
      </w:tr>
      <w:tr w14:paraId="1C78A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F92FE">
            <w:pPr>
              <w:spacing w:line="5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BC626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           </w:t>
            </w:r>
            <w:r>
              <w:rPr>
                <w:rStyle w:val="11"/>
                <w:rFonts w:hint="default"/>
              </w:rPr>
              <w:t>年</w:t>
            </w:r>
            <w:r>
              <w:rPr>
                <w:rStyle w:val="13"/>
              </w:rPr>
              <w:t xml:space="preserve">    </w:t>
            </w:r>
            <w:r>
              <w:rPr>
                <w:rStyle w:val="11"/>
                <w:rFonts w:hint="default"/>
              </w:rPr>
              <w:t>月</w:t>
            </w:r>
            <w:r>
              <w:rPr>
                <w:rStyle w:val="13"/>
              </w:rPr>
              <w:t xml:space="preserve">    </w:t>
            </w:r>
            <w:r>
              <w:rPr>
                <w:rStyle w:val="11"/>
                <w:rFonts w:hint="default"/>
              </w:rPr>
              <w:t>日</w:t>
            </w: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F4A33"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94B32"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        </w:t>
            </w:r>
            <w:r>
              <w:rPr>
                <w:rStyle w:val="11"/>
                <w:rFonts w:hint="default"/>
              </w:rPr>
              <w:t>年</w:t>
            </w:r>
            <w:r>
              <w:rPr>
                <w:rStyle w:val="13"/>
              </w:rPr>
              <w:t xml:space="preserve">    </w:t>
            </w:r>
            <w:r>
              <w:rPr>
                <w:rStyle w:val="11"/>
                <w:rFonts w:hint="default"/>
              </w:rPr>
              <w:t>月</w:t>
            </w:r>
            <w:r>
              <w:rPr>
                <w:rStyle w:val="13"/>
              </w:rPr>
              <w:t xml:space="preserve">    </w:t>
            </w:r>
            <w:r>
              <w:rPr>
                <w:rStyle w:val="11"/>
                <w:rFonts w:hint="default"/>
              </w:rPr>
              <w:t>日</w:t>
            </w:r>
          </w:p>
        </w:tc>
      </w:tr>
      <w:tr w14:paraId="4E5B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DD219">
            <w:pPr>
              <w:widowControl/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市公共就业和人才服务中心意见：</w:t>
            </w:r>
          </w:p>
        </w:tc>
      </w:tr>
      <w:tr w14:paraId="67CCB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8580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B1157">
            <w:pPr>
              <w:widowControl/>
              <w:spacing w:line="560" w:lineRule="exac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3"/>
              </w:rPr>
              <w:t xml:space="preserve">                                                             </w:t>
            </w:r>
            <w:r>
              <w:rPr>
                <w:rStyle w:val="13"/>
                <w:rFonts w:hint="eastAsia"/>
              </w:rPr>
              <w:t>（盖章）</w:t>
            </w:r>
            <w:r>
              <w:rPr>
                <w:rStyle w:val="13"/>
              </w:rPr>
              <w:t xml:space="preserve">            </w:t>
            </w:r>
          </w:p>
        </w:tc>
      </w:tr>
      <w:tr w14:paraId="237FA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5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FBB8F">
            <w:pPr>
              <w:widowControl/>
              <w:tabs>
                <w:tab w:val="left" w:pos="7285"/>
              </w:tabs>
              <w:spacing w:line="560" w:lineRule="exact"/>
              <w:ind w:firstLine="6600" w:firstLineChars="300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bookmarkEnd w:id="0"/>
    </w:tbl>
    <w:p w14:paraId="40C15B34">
      <w:pPr>
        <w:spacing w:line="2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3857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zA0MDYwM2M3NzAyNzc1MDNjMGUyMDYyNzkyZGIifQ=="/>
  </w:docVars>
  <w:rsids>
    <w:rsidRoot w:val="002B22EA"/>
    <w:rsid w:val="001313C2"/>
    <w:rsid w:val="00172745"/>
    <w:rsid w:val="001E1861"/>
    <w:rsid w:val="00223B60"/>
    <w:rsid w:val="002B22EA"/>
    <w:rsid w:val="0032091F"/>
    <w:rsid w:val="003D460C"/>
    <w:rsid w:val="003F0054"/>
    <w:rsid w:val="004547F0"/>
    <w:rsid w:val="00625C1B"/>
    <w:rsid w:val="00633B10"/>
    <w:rsid w:val="006521A6"/>
    <w:rsid w:val="006901E4"/>
    <w:rsid w:val="006E4D95"/>
    <w:rsid w:val="007074D2"/>
    <w:rsid w:val="007C50C6"/>
    <w:rsid w:val="007F0DFA"/>
    <w:rsid w:val="00891BB3"/>
    <w:rsid w:val="008B7507"/>
    <w:rsid w:val="008D55A0"/>
    <w:rsid w:val="008E1D6E"/>
    <w:rsid w:val="008E2721"/>
    <w:rsid w:val="00902396"/>
    <w:rsid w:val="00967003"/>
    <w:rsid w:val="009A3BE0"/>
    <w:rsid w:val="00A04EED"/>
    <w:rsid w:val="00B11DEF"/>
    <w:rsid w:val="00B16351"/>
    <w:rsid w:val="00B9128E"/>
    <w:rsid w:val="00C232E0"/>
    <w:rsid w:val="00C26764"/>
    <w:rsid w:val="00D83B86"/>
    <w:rsid w:val="00E402FB"/>
    <w:rsid w:val="00E7010C"/>
    <w:rsid w:val="00E71914"/>
    <w:rsid w:val="00F872CF"/>
    <w:rsid w:val="196C150D"/>
    <w:rsid w:val="26CC6E30"/>
    <w:rsid w:val="28E96530"/>
    <w:rsid w:val="35137050"/>
    <w:rsid w:val="475A3A39"/>
    <w:rsid w:val="4BC25BD9"/>
    <w:rsid w:val="594F36A7"/>
    <w:rsid w:val="64B3359E"/>
    <w:rsid w:val="678F2F71"/>
    <w:rsid w:val="68961EA2"/>
    <w:rsid w:val="75E706DE"/>
    <w:rsid w:val="796370E5"/>
    <w:rsid w:val="7A6D3536"/>
    <w:rsid w:val="7C2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1092</Words>
  <Characters>1092</Characters>
  <Lines>22</Lines>
  <Paragraphs>6</Paragraphs>
  <TotalTime>30</TotalTime>
  <ScaleCrop>false</ScaleCrop>
  <LinksUpToDate>false</LinksUpToDate>
  <CharactersWithSpaces>1983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2022-09-23T07:26:00Z</dcterms:created>
  <dc:creator>微软用户</dc:creator>
  <cp:lastModifiedBy>党艳秋</cp:lastModifiedBy>
  <cp:lastPrinted>2023-09-07T00:19:00Z</cp:lastPrinted>
  <dcterms:modified xsi:type="dcterms:W3CDTF">2025-02-20T08:23:52Z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C2656F8B69504370B89E377C22BA04AB_13</vt:lpwstr>
  </property>
  <property fmtid="{D5CDD505-2E9C-101B-9397-08002B2CF9AE}" pid="4" name="KSOTemplateDocerSaveRecord">
    <vt:lpwstr>eyJoZGlkIjoiZTAwYTc4ZmFiMTg1NDQ5N2ViMTA2MmQ0NGVkMWUxYjAiLCJ1c2VySWQiOiIxNDc5ODM0NTYzIn0=</vt:lpwstr>
  </property>
</Properties>
</file>